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6A" w:rsidRPr="00722B29" w:rsidRDefault="003A5B15" w:rsidP="00722B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Годовой календарный учебный график на 2014-2015 учебный год.</w:t>
      </w:r>
    </w:p>
    <w:p w:rsidR="00CC1F5D" w:rsidRPr="00722B29" w:rsidRDefault="00CC1F5D" w:rsidP="00722B2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2B29">
        <w:rPr>
          <w:rFonts w:ascii="Times New Roman" w:hAnsi="Times New Roman" w:cs="Times New Roman"/>
          <w:b/>
          <w:bCs/>
          <w:sz w:val="28"/>
          <w:szCs w:val="28"/>
        </w:rPr>
        <w:t>Перечень образовательных программ, реализуемых в школе:</w:t>
      </w:r>
    </w:p>
    <w:p w:rsidR="00CC1F5D" w:rsidRPr="00722B29" w:rsidRDefault="00CC1F5D" w:rsidP="00722B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B29"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программа начального общего образования</w:t>
      </w:r>
    </w:p>
    <w:p w:rsidR="00CC1F5D" w:rsidRPr="00722B29" w:rsidRDefault="00CC1F5D" w:rsidP="00722B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B29"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программа основного общего образования</w:t>
      </w:r>
    </w:p>
    <w:p w:rsidR="00CC1F5D" w:rsidRPr="00722B29" w:rsidRDefault="00CC1F5D" w:rsidP="00722B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B29"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программа среднего общего образования</w:t>
      </w: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1. Продолжитель</w:t>
      </w:r>
      <w:r w:rsidR="00BF6A36">
        <w:rPr>
          <w:rFonts w:ascii="Times New Roman" w:eastAsia="Times New Roman" w:hAnsi="Times New Roman" w:cs="Times New Roman"/>
          <w:b/>
          <w:sz w:val="28"/>
          <w:szCs w:val="28"/>
        </w:rPr>
        <w:t>ность учебного года в МБОУ СОШ№12</w:t>
      </w: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C5E45" w:rsidRPr="00722B29" w:rsidRDefault="006D208F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начало учебного года 01.09.2014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801A6A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- продолжительность учебного года:             </w:t>
      </w:r>
    </w:p>
    <w:p w:rsidR="004C5E45" w:rsidRPr="00722B29" w:rsidRDefault="00BF6A36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классах                                       3</w:t>
      </w:r>
      <w:r w:rsidR="006D20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недели;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br/>
        <w:t>во 2-4-х классах                               34 недели;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br/>
        <w:t>в  5,6,7,8, 10 классах                       34 недели,</w:t>
      </w:r>
    </w:p>
    <w:p w:rsidR="004C5E45" w:rsidRPr="00722B29" w:rsidRDefault="004C5E45" w:rsidP="00722B29">
      <w:pPr>
        <w:shd w:val="clear" w:color="auto" w:fill="FFFFFF"/>
        <w:tabs>
          <w:tab w:val="left" w:pos="409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в 9, 11-х классах                              33 недели</w:t>
      </w: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2. Количество классов-комплектов в каждой параллели: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1-ые классы –</w:t>
      </w:r>
      <w:r w:rsidR="00383F47">
        <w:rPr>
          <w:rFonts w:ascii="Times New Roman" w:eastAsia="Times New Roman" w:hAnsi="Times New Roman" w:cs="Times New Roman"/>
          <w:sz w:val="28"/>
          <w:szCs w:val="28"/>
        </w:rPr>
        <w:t>5 классов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        5-ые классы – </w:t>
      </w:r>
      <w:r w:rsidR="00596E34">
        <w:rPr>
          <w:rFonts w:ascii="Times New Roman" w:eastAsia="Times New Roman" w:hAnsi="Times New Roman" w:cs="Times New Roman"/>
          <w:sz w:val="28"/>
          <w:szCs w:val="28"/>
        </w:rPr>
        <w:t>5 классов</w:t>
      </w:r>
      <w:r w:rsidR="00BF6A36">
        <w:rPr>
          <w:rFonts w:ascii="Times New Roman" w:eastAsia="Times New Roman" w:hAnsi="Times New Roman" w:cs="Times New Roman"/>
          <w:sz w:val="28"/>
          <w:szCs w:val="28"/>
        </w:rPr>
        <w:t>        9-ые классы –  5</w:t>
      </w:r>
      <w:r w:rsidR="00702275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4C5E45" w:rsidRPr="00722B29" w:rsidRDefault="00383F47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2-ые классы – 4 класса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>        6-ые классы –</w:t>
      </w:r>
      <w:r w:rsidR="00BF6A36">
        <w:rPr>
          <w:rFonts w:ascii="Times New Roman" w:eastAsia="Times New Roman" w:hAnsi="Times New Roman" w:cs="Times New Roman"/>
          <w:sz w:val="28"/>
          <w:szCs w:val="28"/>
        </w:rPr>
        <w:t>4 класса        10-ые классы – 3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4C5E45" w:rsidRPr="00722B29" w:rsidRDefault="00BF6A36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3-и классы   -  4 класса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       7-ые классы – </w:t>
      </w:r>
      <w:r w:rsidR="00702275">
        <w:rPr>
          <w:rFonts w:ascii="Times New Roman" w:eastAsia="Times New Roman" w:hAnsi="Times New Roman" w:cs="Times New Roman"/>
          <w:sz w:val="28"/>
          <w:szCs w:val="28"/>
        </w:rPr>
        <w:t xml:space="preserve">4 класса   </w:t>
      </w:r>
      <w:r>
        <w:rPr>
          <w:rFonts w:ascii="Times New Roman" w:eastAsia="Times New Roman" w:hAnsi="Times New Roman" w:cs="Times New Roman"/>
          <w:sz w:val="28"/>
          <w:szCs w:val="28"/>
        </w:rPr>
        <w:t>       11-ые классы – 3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4C5E45" w:rsidRPr="00722B29" w:rsidRDefault="00383F47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4-ые классы – 4</w:t>
      </w:r>
      <w:r w:rsidR="00BF6A36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23E3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8-ые классы </w:t>
      </w:r>
      <w:r w:rsidR="00BF6A36">
        <w:rPr>
          <w:rFonts w:ascii="Times New Roman" w:eastAsia="Times New Roman" w:hAnsi="Times New Roman" w:cs="Times New Roman"/>
          <w:sz w:val="28"/>
          <w:szCs w:val="28"/>
        </w:rPr>
        <w:t xml:space="preserve"> -5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3. Регламентирование образовательного процесса на учебный год: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- учебный год делится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- на перв</w:t>
      </w:r>
      <w:r w:rsidR="00331A90" w:rsidRPr="00722B29">
        <w:rPr>
          <w:rFonts w:ascii="Times New Roman" w:eastAsia="Times New Roman" w:hAnsi="Times New Roman" w:cs="Times New Roman"/>
          <w:sz w:val="28"/>
          <w:szCs w:val="28"/>
        </w:rPr>
        <w:t>ом уровне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– в 1 классах на четверти: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42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3"/>
        <w:gridCol w:w="1591"/>
        <w:gridCol w:w="1890"/>
        <w:gridCol w:w="3906"/>
      </w:tblGrid>
      <w:tr w:rsidR="004C5E45" w:rsidRPr="00722B29" w:rsidTr="006A23E3">
        <w:tc>
          <w:tcPr>
            <w:tcW w:w="932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pct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152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(количество учебных недель)</w:t>
            </w:r>
          </w:p>
        </w:tc>
      </w:tr>
      <w:tr w:rsidR="004C5E45" w:rsidRPr="00722B29" w:rsidTr="006A23E3">
        <w:tc>
          <w:tcPr>
            <w:tcW w:w="932" w:type="pct"/>
            <w:vMerge/>
            <w:shd w:val="clear" w:color="auto" w:fill="auto"/>
            <w:vAlign w:val="center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6A23E3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четверти</w:t>
            </w:r>
          </w:p>
        </w:tc>
        <w:tc>
          <w:tcPr>
            <w:tcW w:w="10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6A23E3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четверти</w:t>
            </w:r>
          </w:p>
        </w:tc>
        <w:tc>
          <w:tcPr>
            <w:tcW w:w="2152" w:type="pct"/>
            <w:vMerge/>
            <w:shd w:val="clear" w:color="auto" w:fill="auto"/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E45" w:rsidRPr="00722B29" w:rsidTr="006A23E3">
        <w:tc>
          <w:tcPr>
            <w:tcW w:w="93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59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96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 w:rsidR="00596E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7A49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C2B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.10.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596E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533A49" w:rsidP="00C5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5E45" w:rsidRPr="00722B29" w:rsidTr="006A23E3">
        <w:tc>
          <w:tcPr>
            <w:tcW w:w="93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8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E331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7A49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596E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7A49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.12.201</w:t>
            </w:r>
            <w:r w:rsidR="00596E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C5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C5E45" w:rsidRPr="00722B29" w:rsidTr="006A23E3">
        <w:tc>
          <w:tcPr>
            <w:tcW w:w="93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8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8C66C6" w:rsidP="00E3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331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.01.201</w:t>
            </w:r>
            <w:r w:rsidR="00596E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E0A3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.03.201</w:t>
            </w:r>
            <w:r w:rsidR="00596E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E331E9" w:rsidP="00C5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5E45" w:rsidRPr="00722B29" w:rsidTr="006A23E3">
        <w:tc>
          <w:tcPr>
            <w:tcW w:w="93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87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0E0A30" w:rsidP="000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596E34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96E34">
              <w:rPr>
                <w:rFonts w:ascii="Times New Roman" w:eastAsia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0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05081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.05.201</w:t>
            </w:r>
            <w:r w:rsidR="00596E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E331E9" w:rsidP="00C5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F6A36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 Для обучающихся 1-ых классов устанавливаются дополнительные недельные каникулы с 1</w:t>
      </w:r>
      <w:r w:rsidR="001C31C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.02.201</w:t>
      </w:r>
      <w:r w:rsidR="003F5F5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1C31C7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.02.201</w:t>
      </w:r>
      <w:r w:rsidR="003F5F5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508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5081C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а перво</w:t>
      </w:r>
      <w:r w:rsidR="007A4945" w:rsidRPr="00722B29">
        <w:rPr>
          <w:rFonts w:ascii="Times New Roman" w:eastAsia="Times New Roman" w:hAnsi="Times New Roman" w:cs="Times New Roman"/>
          <w:sz w:val="28"/>
          <w:szCs w:val="28"/>
        </w:rPr>
        <w:t>м уровне обучения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A4945" w:rsidRPr="00722B2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2-4 классах на четверти: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1"/>
        <w:gridCol w:w="1763"/>
        <w:gridCol w:w="2091"/>
        <w:gridCol w:w="5064"/>
      </w:tblGrid>
      <w:tr w:rsidR="004C5E45" w:rsidRPr="00722B29" w:rsidTr="0005081C">
        <w:tc>
          <w:tcPr>
            <w:tcW w:w="867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pct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347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4C5E45" w:rsidRPr="00722B29" w:rsidTr="0005081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5F54" w:rsidRPr="00722B29" w:rsidTr="003F5F54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F54" w:rsidRPr="00722B29" w:rsidRDefault="003F5F54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F5F54" w:rsidRPr="00722B29" w:rsidRDefault="003F5F54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F5F54" w:rsidRPr="00722B29" w:rsidRDefault="003F5F54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F54" w:rsidRPr="00722B29" w:rsidRDefault="003F5F54" w:rsidP="00CF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F5F54" w:rsidRPr="00722B29" w:rsidTr="003F5F54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F54" w:rsidRPr="00722B29" w:rsidRDefault="003F5F54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Вторая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F5F54" w:rsidRPr="00722B29" w:rsidRDefault="003F5F54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F5F54" w:rsidRPr="00722B29" w:rsidRDefault="003F5F54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30.12.201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F54" w:rsidRPr="00722B29" w:rsidRDefault="003F5F54" w:rsidP="00CF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5F54" w:rsidRPr="00722B29" w:rsidTr="003F5F54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F54" w:rsidRPr="00722B29" w:rsidRDefault="003F5F54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F5F54" w:rsidRPr="00722B29" w:rsidRDefault="003F5F54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F5F54" w:rsidRPr="00722B29" w:rsidRDefault="003F5F54" w:rsidP="000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E0A3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F54" w:rsidRPr="00722B29" w:rsidRDefault="003F5F54" w:rsidP="00CF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5F54" w:rsidRPr="00722B29" w:rsidTr="003F5F54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F54" w:rsidRPr="00722B29" w:rsidRDefault="003F5F54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F5F54" w:rsidRPr="00722B29" w:rsidRDefault="000B31B2" w:rsidP="000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3F5F54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0E0A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F5F54">
              <w:rPr>
                <w:rFonts w:ascii="Times New Roman" w:eastAsia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F5F54" w:rsidRPr="00722B29" w:rsidRDefault="003F5F54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F54" w:rsidRPr="00722B29" w:rsidRDefault="003F5F54" w:rsidP="00CF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C5E45" w:rsidRPr="00722B29" w:rsidRDefault="00E91FE9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на второ</w:t>
      </w:r>
      <w:r w:rsidR="00F205A5" w:rsidRPr="00722B29">
        <w:rPr>
          <w:rFonts w:ascii="Times New Roman" w:eastAsia="Times New Roman" w:hAnsi="Times New Roman" w:cs="Times New Roman"/>
          <w:sz w:val="28"/>
          <w:szCs w:val="28"/>
        </w:rPr>
        <w:t>м уровне обучения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– в 5,6,7,8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классах на четверти: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1"/>
        <w:gridCol w:w="1763"/>
        <w:gridCol w:w="2091"/>
        <w:gridCol w:w="5064"/>
      </w:tblGrid>
      <w:tr w:rsidR="004C5E45" w:rsidRPr="00722B29" w:rsidTr="0005081C">
        <w:tc>
          <w:tcPr>
            <w:tcW w:w="867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pct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05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347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(количество учебных недель)</w:t>
            </w:r>
          </w:p>
        </w:tc>
      </w:tr>
      <w:tr w:rsidR="004C5E45" w:rsidRPr="00722B29" w:rsidTr="0005081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4D58" w:rsidRPr="00722B29" w:rsidTr="00E44D58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44D58" w:rsidRPr="00722B29" w:rsidRDefault="00E44D58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44D58" w:rsidRPr="00722B29" w:rsidRDefault="00E44D58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44D58" w:rsidRPr="00722B29" w:rsidRDefault="00E44D58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44D58" w:rsidRPr="00722B29" w:rsidRDefault="00E44D58" w:rsidP="004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4D58" w:rsidRPr="00722B29" w:rsidTr="00E44D58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44D58" w:rsidRPr="00722B29" w:rsidRDefault="00E44D58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44D58" w:rsidRPr="00722B29" w:rsidRDefault="00E44D58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44D58" w:rsidRPr="00722B29" w:rsidRDefault="00E44D58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30.12.201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44D58" w:rsidRPr="00722B29" w:rsidRDefault="00E44D58" w:rsidP="004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44D58" w:rsidRPr="00722B29" w:rsidTr="00E44D58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44D58" w:rsidRPr="00722B29" w:rsidRDefault="00E44D58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44D58" w:rsidRPr="00722B29" w:rsidRDefault="00E44D58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44D58" w:rsidRPr="00722B29" w:rsidRDefault="00E44D58" w:rsidP="000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E0A3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44D58" w:rsidRPr="00722B29" w:rsidRDefault="00E44D58" w:rsidP="004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44D58" w:rsidRPr="00722B29" w:rsidTr="00E44D58">
        <w:tc>
          <w:tcPr>
            <w:tcW w:w="86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44D58" w:rsidRPr="00722B29" w:rsidRDefault="00E44D58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8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44D58" w:rsidRPr="00722B29" w:rsidRDefault="000B31B2" w:rsidP="000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E44D5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0E0A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44D58">
              <w:rPr>
                <w:rFonts w:ascii="Times New Roman" w:eastAsia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969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44D58" w:rsidRPr="00722B29" w:rsidRDefault="00E44D58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44D58" w:rsidRPr="00722B29" w:rsidRDefault="00E44D58" w:rsidP="004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70D2B" w:rsidRPr="00722B29" w:rsidRDefault="004C5E45" w:rsidP="00F70D2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D2B">
        <w:rPr>
          <w:rFonts w:ascii="Times New Roman" w:eastAsia="Times New Roman" w:hAnsi="Times New Roman" w:cs="Times New Roman"/>
          <w:sz w:val="28"/>
          <w:szCs w:val="28"/>
        </w:rPr>
        <w:t>– в 9 классах на четверти: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2"/>
        <w:gridCol w:w="1591"/>
        <w:gridCol w:w="1890"/>
        <w:gridCol w:w="4577"/>
      </w:tblGrid>
      <w:tr w:rsidR="00F70D2B" w:rsidRPr="00722B29" w:rsidTr="00430BC5">
        <w:tc>
          <w:tcPr>
            <w:tcW w:w="850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300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(количество учебных недель)</w:t>
            </w:r>
          </w:p>
        </w:tc>
      </w:tr>
      <w:tr w:rsidR="00F70D2B" w:rsidRPr="00722B29" w:rsidTr="00430BC5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0D2B" w:rsidRPr="00722B29" w:rsidRDefault="00F70D2B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четверти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четверти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0D2B" w:rsidRPr="00722B29" w:rsidTr="00430BC5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F70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800C9A" w:rsidP="004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70D2B" w:rsidRPr="00722B29" w:rsidTr="00430BC5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F70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F70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30.12.201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0D2B" w:rsidRPr="00722B29" w:rsidTr="00430BC5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0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E0A3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0D2B" w:rsidRPr="00722B29" w:rsidTr="00430BC5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0B31B2" w:rsidP="000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F70D2B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0E0A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70D2B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F70D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F70D2B" w:rsidP="0043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25.05.201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0D2B" w:rsidRPr="00722B29" w:rsidRDefault="00800C9A" w:rsidP="004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5E45" w:rsidRPr="00722B29" w:rsidRDefault="00BF6A36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третьем уровне</w:t>
      </w:r>
      <w:r w:rsidR="004C5E45" w:rsidRPr="00722B29">
        <w:rPr>
          <w:rFonts w:ascii="Times New Roman" w:eastAsia="Times New Roman" w:hAnsi="Times New Roman" w:cs="Times New Roman"/>
          <w:sz w:val="28"/>
          <w:szCs w:val="28"/>
        </w:rPr>
        <w:t xml:space="preserve"> – в 10-ых классах на полугодия: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2"/>
        <w:gridCol w:w="1762"/>
        <w:gridCol w:w="2091"/>
        <w:gridCol w:w="5064"/>
      </w:tblGrid>
      <w:tr w:rsidR="004C5E45" w:rsidRPr="00722B29" w:rsidTr="0005081C">
        <w:tc>
          <w:tcPr>
            <w:tcW w:w="850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300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4C5E45" w:rsidRPr="00722B29" w:rsidTr="0005081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полугодия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полугодия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E45" w:rsidRPr="00722B29" w:rsidTr="0005081C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E4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 0</w:t>
            </w:r>
            <w:r w:rsidR="00E44D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 w:rsidR="00E44D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F205A5" w:rsidP="00E44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A3CC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44D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12.201</w:t>
            </w:r>
            <w:r w:rsidR="00E44D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CF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C5E45" w:rsidRPr="00722B29" w:rsidTr="0005081C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E44D58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.05.201</w:t>
            </w:r>
            <w:r w:rsidR="00E44D5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CF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91FE9" w:rsidRPr="00722B29" w:rsidRDefault="00E91FE9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– в 11-ых классах на полугодия: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2"/>
        <w:gridCol w:w="1762"/>
        <w:gridCol w:w="2091"/>
        <w:gridCol w:w="5064"/>
      </w:tblGrid>
      <w:tr w:rsidR="00E91FE9" w:rsidRPr="00722B29" w:rsidTr="0005081C">
        <w:tc>
          <w:tcPr>
            <w:tcW w:w="850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gridSpan w:val="2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300" w:type="pct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E91FE9" w:rsidRPr="00722B29" w:rsidTr="0005081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полугодия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полугодия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FE9" w:rsidRPr="00722B29" w:rsidTr="0005081C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05081C" w:rsidP="00D8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</w:t>
            </w:r>
            <w:r w:rsidR="00D83D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 w:rsidR="00D83D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F205A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.12.201</w:t>
            </w:r>
            <w:r w:rsidR="00D83D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CF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91FE9" w:rsidRPr="00722B29" w:rsidTr="0005081C">
        <w:tc>
          <w:tcPr>
            <w:tcW w:w="8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</w:t>
            </w:r>
          </w:p>
        </w:tc>
        <w:tc>
          <w:tcPr>
            <w:tcW w:w="8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D83DDB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E91FE9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.05.201</w:t>
            </w:r>
            <w:r w:rsidR="00D83D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1FE9" w:rsidRPr="00722B29" w:rsidRDefault="00E91FE9" w:rsidP="00D8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83D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каникул в течение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8"/>
        <w:gridCol w:w="2697"/>
        <w:gridCol w:w="2697"/>
        <w:gridCol w:w="2697"/>
      </w:tblGrid>
      <w:tr w:rsidR="004C5E45" w:rsidRPr="00722B29" w:rsidTr="0005081C"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4C5E45" w:rsidRPr="00722B29" w:rsidTr="0005081C"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F205A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D51B7C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51B7C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572E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572E0B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D51B7C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572E0B" w:rsidP="00CF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5E45" w:rsidRPr="00722B29" w:rsidTr="0005081C"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D51B7C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205A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.12.201</w:t>
            </w:r>
            <w:r w:rsidR="00572E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572E0B" w:rsidP="003B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B41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572E0B" w:rsidP="003B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B41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5E45" w:rsidRPr="00722B29" w:rsidTr="0005081C"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D51B7C" w:rsidP="0057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B41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.03.201</w:t>
            </w:r>
            <w:r w:rsidR="00572E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3B4189" w:rsidP="0057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9D5487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="004C5E45"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572E0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3B4189" w:rsidP="00CF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5E45" w:rsidRPr="00722B29" w:rsidTr="0005081C"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72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9D5487" w:rsidP="000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01.06.201</w:t>
            </w:r>
            <w:r w:rsidR="00070A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9D5487" w:rsidP="0007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31.08.201</w:t>
            </w:r>
            <w:r w:rsidR="00070A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C5E45" w:rsidRPr="00722B29" w:rsidRDefault="004C5E45" w:rsidP="00CF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eastAsia="Times New Roman" w:hAnsi="Times New Roman" w:cs="Times New Roman"/>
                <w:sz w:val="28"/>
                <w:szCs w:val="28"/>
              </w:rPr>
              <w:t>13 н.</w:t>
            </w:r>
          </w:p>
        </w:tc>
      </w:tr>
    </w:tbl>
    <w:p w:rsidR="00012161" w:rsidRPr="00722B29" w:rsidRDefault="000F4DC8" w:rsidP="000F4DC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Перенос каникулярных дней будет осуществлен в соответствии с Постановлениями Правительства РФ и РД.</w:t>
      </w:r>
    </w:p>
    <w:p w:rsidR="00CC1F5D" w:rsidRPr="00722B29" w:rsidRDefault="00CC1F5D" w:rsidP="00722B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 xml:space="preserve">Дни здоровья: </w:t>
      </w:r>
    </w:p>
    <w:p w:rsidR="009D5487" w:rsidRPr="00722B29" w:rsidRDefault="00265AAE" w:rsidP="009D54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27.09.14</w:t>
      </w:r>
      <w:r w:rsidR="009D5487">
        <w:rPr>
          <w:rFonts w:ascii="Times New Roman" w:hAnsi="Times New Roman" w:cs="Times New Roman"/>
          <w:sz w:val="28"/>
          <w:szCs w:val="28"/>
        </w:rPr>
        <w:t xml:space="preserve">г. – </w:t>
      </w:r>
      <w:r w:rsidR="009D5487" w:rsidRPr="00722B29">
        <w:rPr>
          <w:rFonts w:ascii="Times New Roman" w:hAnsi="Times New Roman" w:cs="Times New Roman"/>
          <w:sz w:val="28"/>
          <w:szCs w:val="28"/>
        </w:rPr>
        <w:t>Спортивные соревнования, экскурсии, турпоходы.</w:t>
      </w:r>
    </w:p>
    <w:p w:rsidR="00CC1F5D" w:rsidRPr="00E82CDC" w:rsidRDefault="00CC1F5D" w:rsidP="00E82CD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2CDC">
        <w:rPr>
          <w:rFonts w:ascii="Times New Roman" w:hAnsi="Times New Roman" w:cs="Times New Roman"/>
          <w:b/>
          <w:i/>
          <w:sz w:val="28"/>
          <w:szCs w:val="28"/>
        </w:rPr>
        <w:t>Отработк</w:t>
      </w:r>
      <w:r w:rsidR="00E82CDC" w:rsidRPr="00E82CDC">
        <w:rPr>
          <w:rFonts w:ascii="Times New Roman" w:hAnsi="Times New Roman" w:cs="Times New Roman"/>
          <w:b/>
          <w:i/>
          <w:sz w:val="28"/>
          <w:szCs w:val="28"/>
        </w:rPr>
        <w:t>а эвакуации школы на случаи ЧС</w:t>
      </w:r>
    </w:p>
    <w:tbl>
      <w:tblPr>
        <w:tblStyle w:val="a8"/>
        <w:tblW w:w="0" w:type="auto"/>
        <w:tblLook w:val="04A0"/>
      </w:tblPr>
      <w:tblGrid>
        <w:gridCol w:w="959"/>
        <w:gridCol w:w="3402"/>
        <w:gridCol w:w="2676"/>
        <w:gridCol w:w="2677"/>
      </w:tblGrid>
      <w:tr w:rsidR="00E82CDC" w:rsidTr="00E82CDC">
        <w:tc>
          <w:tcPr>
            <w:tcW w:w="959" w:type="dxa"/>
          </w:tcPr>
          <w:p w:rsidR="00E82CDC" w:rsidRPr="00E82CDC" w:rsidRDefault="00E82CDC" w:rsidP="00E8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2CDC" w:rsidRPr="00E82CDC" w:rsidRDefault="00E82CDC" w:rsidP="00E8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82C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82CD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82CDC" w:rsidRPr="00E82CDC" w:rsidRDefault="00E82CDC" w:rsidP="00E8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D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76" w:type="dxa"/>
          </w:tcPr>
          <w:p w:rsidR="00E82CDC" w:rsidRPr="00E82CDC" w:rsidRDefault="00E82CDC" w:rsidP="00E8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82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</w:tc>
        <w:tc>
          <w:tcPr>
            <w:tcW w:w="2677" w:type="dxa"/>
          </w:tcPr>
          <w:p w:rsidR="00E82CDC" w:rsidRPr="00E82CDC" w:rsidRDefault="00E82CDC" w:rsidP="00E8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E82CDC"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</w:tr>
      <w:tr w:rsidR="00E82CDC" w:rsidTr="00E82CDC">
        <w:tc>
          <w:tcPr>
            <w:tcW w:w="959" w:type="dxa"/>
          </w:tcPr>
          <w:p w:rsidR="00E82CDC" w:rsidRPr="00E82CDC" w:rsidRDefault="00E82CDC" w:rsidP="00E82CD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76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7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82CDC" w:rsidTr="00E82CDC">
        <w:tc>
          <w:tcPr>
            <w:tcW w:w="959" w:type="dxa"/>
          </w:tcPr>
          <w:p w:rsidR="00E82CDC" w:rsidRPr="00E82CDC" w:rsidRDefault="00E82CDC" w:rsidP="00E82CD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6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77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2CDC" w:rsidTr="00E82CDC">
        <w:tc>
          <w:tcPr>
            <w:tcW w:w="959" w:type="dxa"/>
          </w:tcPr>
          <w:p w:rsidR="00E82CDC" w:rsidRPr="00E82CDC" w:rsidRDefault="00E82CDC" w:rsidP="00E82CD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6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7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82CDC" w:rsidTr="00E82CDC">
        <w:tc>
          <w:tcPr>
            <w:tcW w:w="959" w:type="dxa"/>
          </w:tcPr>
          <w:p w:rsidR="00E82CDC" w:rsidRPr="00E82CDC" w:rsidRDefault="00E82CDC" w:rsidP="00E82CD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6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77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82CDC" w:rsidTr="00E82CDC">
        <w:tc>
          <w:tcPr>
            <w:tcW w:w="959" w:type="dxa"/>
          </w:tcPr>
          <w:p w:rsidR="00E82CDC" w:rsidRPr="00E82CDC" w:rsidRDefault="00E82CDC" w:rsidP="00E82CD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76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77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2CDC" w:rsidTr="00E82CDC">
        <w:tc>
          <w:tcPr>
            <w:tcW w:w="959" w:type="dxa"/>
          </w:tcPr>
          <w:p w:rsidR="00E82CDC" w:rsidRPr="00E82CDC" w:rsidRDefault="00E82CDC" w:rsidP="00E82CD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6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7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82CDC" w:rsidTr="00E82CDC">
        <w:tc>
          <w:tcPr>
            <w:tcW w:w="959" w:type="dxa"/>
          </w:tcPr>
          <w:p w:rsidR="00E82CDC" w:rsidRPr="00E82CDC" w:rsidRDefault="00E82CDC" w:rsidP="00E82CD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6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77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82CDC" w:rsidTr="00E82CDC">
        <w:tc>
          <w:tcPr>
            <w:tcW w:w="959" w:type="dxa"/>
          </w:tcPr>
          <w:p w:rsidR="00E82CDC" w:rsidRPr="00E82CDC" w:rsidRDefault="00E82CDC" w:rsidP="00E82CD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6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77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2CDC" w:rsidTr="00E82CDC">
        <w:tc>
          <w:tcPr>
            <w:tcW w:w="959" w:type="dxa"/>
          </w:tcPr>
          <w:p w:rsidR="00E82CDC" w:rsidRPr="00E82CDC" w:rsidRDefault="00E82CDC" w:rsidP="00E82CD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6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77" w:type="dxa"/>
          </w:tcPr>
          <w:p w:rsidR="00E82CDC" w:rsidRDefault="00E82CDC" w:rsidP="00E8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E82CDC" w:rsidRDefault="00E82CDC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F5D" w:rsidRPr="00722B29" w:rsidRDefault="00801A6A" w:rsidP="00722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E107A" w:rsidRPr="00722B29">
        <w:rPr>
          <w:rFonts w:ascii="Times New Roman" w:hAnsi="Times New Roman" w:cs="Times New Roman"/>
          <w:b/>
          <w:sz w:val="28"/>
          <w:szCs w:val="28"/>
        </w:rPr>
        <w:t>Р</w:t>
      </w:r>
      <w:r w:rsidR="00CC1F5D" w:rsidRPr="00722B29">
        <w:rPr>
          <w:rFonts w:ascii="Times New Roman" w:hAnsi="Times New Roman" w:cs="Times New Roman"/>
          <w:b/>
          <w:sz w:val="28"/>
          <w:szCs w:val="28"/>
        </w:rPr>
        <w:t>е</w:t>
      </w:r>
      <w:r w:rsidR="0031020F">
        <w:rPr>
          <w:rFonts w:ascii="Times New Roman" w:hAnsi="Times New Roman" w:cs="Times New Roman"/>
          <w:b/>
          <w:sz w:val="28"/>
          <w:szCs w:val="28"/>
        </w:rPr>
        <w:t>жим учебных занятий для 1-11</w:t>
      </w:r>
      <w:r w:rsidR="00CC1F5D" w:rsidRPr="00722B29">
        <w:rPr>
          <w:rFonts w:ascii="Times New Roman" w:hAnsi="Times New Roman" w:cs="Times New Roman"/>
          <w:b/>
          <w:sz w:val="28"/>
          <w:szCs w:val="28"/>
        </w:rPr>
        <w:t>-х классов:</w:t>
      </w:r>
    </w:p>
    <w:tbl>
      <w:tblPr>
        <w:tblpPr w:leftFromText="180" w:rightFromText="180" w:vertAnchor="text" w:horzAnchor="margin" w:tblpXSpec="center" w:tblpY="498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7"/>
        <w:gridCol w:w="2272"/>
        <w:gridCol w:w="2851"/>
        <w:gridCol w:w="3336"/>
      </w:tblGrid>
      <w:tr w:rsidR="000E107A" w:rsidRPr="00722B29" w:rsidTr="000E107A">
        <w:trPr>
          <w:trHeight w:val="284"/>
        </w:trPr>
        <w:tc>
          <w:tcPr>
            <w:tcW w:w="1837" w:type="dxa"/>
            <w:vMerge w:val="restart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5123" w:type="dxa"/>
            <w:gridSpan w:val="2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336" w:type="dxa"/>
            <w:vMerge w:val="restart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0E107A" w:rsidRPr="00722B29" w:rsidTr="000E107A">
        <w:trPr>
          <w:trHeight w:val="223"/>
        </w:trPr>
        <w:tc>
          <w:tcPr>
            <w:tcW w:w="1837" w:type="dxa"/>
            <w:vMerge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</w:tc>
        <w:tc>
          <w:tcPr>
            <w:tcW w:w="2851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</w:tc>
        <w:tc>
          <w:tcPr>
            <w:tcW w:w="3336" w:type="dxa"/>
            <w:vMerge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07A" w:rsidRPr="00722B29" w:rsidTr="000E107A">
        <w:tc>
          <w:tcPr>
            <w:tcW w:w="1837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272" w:type="dxa"/>
          </w:tcPr>
          <w:p w:rsidR="000E107A" w:rsidRPr="00722B29" w:rsidRDefault="000E107A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8.00 – 8.45</w:t>
            </w:r>
          </w:p>
        </w:tc>
        <w:tc>
          <w:tcPr>
            <w:tcW w:w="2851" w:type="dxa"/>
          </w:tcPr>
          <w:p w:rsidR="000E107A" w:rsidRPr="00722B29" w:rsidRDefault="00286567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13.50</w:t>
            </w:r>
          </w:p>
        </w:tc>
        <w:tc>
          <w:tcPr>
            <w:tcW w:w="3336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0E107A" w:rsidRPr="00722B29" w:rsidTr="000E107A">
        <w:tc>
          <w:tcPr>
            <w:tcW w:w="1837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272" w:type="dxa"/>
          </w:tcPr>
          <w:p w:rsidR="000E107A" w:rsidRPr="00722B29" w:rsidRDefault="000E107A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 xml:space="preserve">8.50 – 9.35 </w:t>
            </w:r>
          </w:p>
        </w:tc>
        <w:tc>
          <w:tcPr>
            <w:tcW w:w="2851" w:type="dxa"/>
          </w:tcPr>
          <w:p w:rsidR="000E107A" w:rsidRPr="00722B29" w:rsidRDefault="00C60795" w:rsidP="003102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13.55 </w:t>
            </w:r>
            <w:r w:rsidR="003057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057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63FB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36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0E107A" w:rsidRPr="00722B29" w:rsidTr="000E107A">
        <w:tc>
          <w:tcPr>
            <w:tcW w:w="1837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272" w:type="dxa"/>
          </w:tcPr>
          <w:p w:rsidR="000E107A" w:rsidRPr="00722B29" w:rsidRDefault="000E107A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9.40 – 10.25</w:t>
            </w:r>
          </w:p>
        </w:tc>
        <w:tc>
          <w:tcPr>
            <w:tcW w:w="2851" w:type="dxa"/>
          </w:tcPr>
          <w:p w:rsidR="000E107A" w:rsidRPr="00722B29" w:rsidRDefault="00563FB9" w:rsidP="003102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 15.35</w:t>
            </w:r>
          </w:p>
        </w:tc>
        <w:tc>
          <w:tcPr>
            <w:tcW w:w="3336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5минут</w:t>
            </w:r>
          </w:p>
        </w:tc>
      </w:tr>
      <w:tr w:rsidR="000E107A" w:rsidRPr="00722B29" w:rsidTr="000E107A">
        <w:tc>
          <w:tcPr>
            <w:tcW w:w="1837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272" w:type="dxa"/>
          </w:tcPr>
          <w:p w:rsidR="000E107A" w:rsidRPr="00722B29" w:rsidRDefault="0031020F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11.15</w:t>
            </w:r>
          </w:p>
        </w:tc>
        <w:tc>
          <w:tcPr>
            <w:tcW w:w="2851" w:type="dxa"/>
          </w:tcPr>
          <w:p w:rsidR="000E107A" w:rsidRPr="00722B29" w:rsidRDefault="00563FB9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16.25</w:t>
            </w:r>
          </w:p>
        </w:tc>
        <w:tc>
          <w:tcPr>
            <w:tcW w:w="3336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0E107A" w:rsidRPr="00722B29" w:rsidTr="000E107A">
        <w:tc>
          <w:tcPr>
            <w:tcW w:w="1837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272" w:type="dxa"/>
          </w:tcPr>
          <w:p w:rsidR="000E107A" w:rsidRPr="00722B29" w:rsidRDefault="0031020F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12.05</w:t>
            </w:r>
          </w:p>
        </w:tc>
        <w:tc>
          <w:tcPr>
            <w:tcW w:w="2851" w:type="dxa"/>
          </w:tcPr>
          <w:p w:rsidR="000E107A" w:rsidRPr="00722B29" w:rsidRDefault="00563FB9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17.15</w:t>
            </w:r>
          </w:p>
        </w:tc>
        <w:tc>
          <w:tcPr>
            <w:tcW w:w="3336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0E107A" w:rsidRPr="00722B29" w:rsidTr="000E107A">
        <w:tc>
          <w:tcPr>
            <w:tcW w:w="1837" w:type="dxa"/>
          </w:tcPr>
          <w:p w:rsidR="000E107A" w:rsidRPr="00722B29" w:rsidRDefault="000E107A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272" w:type="dxa"/>
          </w:tcPr>
          <w:p w:rsidR="000E107A" w:rsidRPr="00722B29" w:rsidRDefault="0031020F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12.10- 12.55</w:t>
            </w:r>
          </w:p>
        </w:tc>
        <w:tc>
          <w:tcPr>
            <w:tcW w:w="2851" w:type="dxa"/>
          </w:tcPr>
          <w:p w:rsidR="000E107A" w:rsidRPr="00722B29" w:rsidRDefault="00563FB9" w:rsidP="00563F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17.20 - 18.05</w:t>
            </w:r>
          </w:p>
        </w:tc>
        <w:tc>
          <w:tcPr>
            <w:tcW w:w="3336" w:type="dxa"/>
          </w:tcPr>
          <w:p w:rsidR="000E107A" w:rsidRPr="00722B29" w:rsidRDefault="0031020F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107A" w:rsidRPr="00722B2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0E107A" w:rsidRPr="00722B29" w:rsidTr="000E107A">
        <w:tblPrEx>
          <w:tblLook w:val="0000"/>
        </w:tblPrEx>
        <w:trPr>
          <w:trHeight w:val="264"/>
        </w:trPr>
        <w:tc>
          <w:tcPr>
            <w:tcW w:w="10296" w:type="dxa"/>
            <w:gridSpan w:val="4"/>
          </w:tcPr>
          <w:p w:rsidR="000E107A" w:rsidRPr="00722B29" w:rsidRDefault="000E107A" w:rsidP="00722B29">
            <w:pPr>
              <w:shd w:val="clear" w:color="auto" w:fill="FFFFFF"/>
              <w:spacing w:after="0" w:line="240" w:lineRule="auto"/>
              <w:ind w:left="108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занятия (кружки, секции, индивидуальная работа с </w:t>
            </w:r>
            <w:proofErr w:type="gramStart"/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) – по графику работников школы.</w:t>
            </w:r>
          </w:p>
        </w:tc>
      </w:tr>
    </w:tbl>
    <w:p w:rsidR="00CC1F5D" w:rsidRPr="00722B29" w:rsidRDefault="00CC1F5D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5E45" w:rsidRPr="00722B29" w:rsidRDefault="00801A6A" w:rsidP="00722B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C5E45" w:rsidRPr="00722B29">
        <w:rPr>
          <w:rFonts w:ascii="Times New Roman" w:eastAsia="Times New Roman" w:hAnsi="Times New Roman" w:cs="Times New Roman"/>
          <w:b/>
          <w:sz w:val="28"/>
          <w:szCs w:val="28"/>
        </w:rPr>
        <w:t>. Регламентирование образовательного процесса на неделю: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Продолжительность рабочей недели: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br/>
        <w:t>5-ти дневная рабочая неделя в 1-ых классах;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br/>
      </w:r>
      <w:r w:rsidR="00D51B7C" w:rsidRPr="00722B29">
        <w:rPr>
          <w:rFonts w:ascii="Times New Roman" w:eastAsia="Times New Roman" w:hAnsi="Times New Roman" w:cs="Times New Roman"/>
          <w:sz w:val="28"/>
          <w:szCs w:val="28"/>
        </w:rPr>
        <w:t>6-ти дневная рабочая неделя во 2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-11-ых классах;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5E45" w:rsidRPr="00722B29" w:rsidRDefault="00801A6A" w:rsidP="00722B2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C5E45" w:rsidRPr="00722B29">
        <w:rPr>
          <w:rFonts w:ascii="Times New Roman" w:eastAsia="Times New Roman" w:hAnsi="Times New Roman" w:cs="Times New Roman"/>
          <w:b/>
          <w:sz w:val="28"/>
          <w:szCs w:val="28"/>
        </w:rPr>
        <w:t>. Регламентирование образовательного процесса на день:</w:t>
      </w:r>
    </w:p>
    <w:p w:rsidR="004C5E45" w:rsidRPr="00722B29" w:rsidRDefault="004C5E45" w:rsidP="00722B2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сменность</w:t>
      </w:r>
      <w:r w:rsidR="00D51B7C" w:rsidRPr="00722B29">
        <w:rPr>
          <w:rFonts w:ascii="Times New Roman" w:eastAsia="Times New Roman" w:hAnsi="Times New Roman" w:cs="Times New Roman"/>
          <w:sz w:val="28"/>
          <w:szCs w:val="28"/>
        </w:rPr>
        <w:t>: МБ</w:t>
      </w:r>
      <w:r w:rsidR="00E86D8D">
        <w:rPr>
          <w:rFonts w:ascii="Times New Roman" w:eastAsia="Times New Roman" w:hAnsi="Times New Roman" w:cs="Times New Roman"/>
          <w:sz w:val="28"/>
          <w:szCs w:val="28"/>
        </w:rPr>
        <w:t>ОУ СОШ№12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работает в две смены;</w:t>
      </w:r>
    </w:p>
    <w:p w:rsidR="00D51B7C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распределение классов по сменам: обучаются </w:t>
      </w: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в первую смену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1B7C" w:rsidRPr="00722B29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 w:rsidR="0028656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86D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1B7C" w:rsidRPr="00722B29">
        <w:rPr>
          <w:rFonts w:ascii="Times New Roman" w:eastAsia="Times New Roman" w:hAnsi="Times New Roman" w:cs="Times New Roman"/>
          <w:sz w:val="28"/>
          <w:szCs w:val="28"/>
        </w:rPr>
        <w:t xml:space="preserve"> 8, 9, 10, 11 классы</w:t>
      </w: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Итого: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65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079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3102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1B7C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во вторую смену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2865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6D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6567">
        <w:rPr>
          <w:rFonts w:ascii="Times New Roman" w:eastAsia="Times New Roman" w:hAnsi="Times New Roman" w:cs="Times New Roman"/>
          <w:sz w:val="28"/>
          <w:szCs w:val="28"/>
        </w:rPr>
        <w:t xml:space="preserve"> 3, 5, 6, 7</w:t>
      </w: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Итого:</w:t>
      </w:r>
      <w:r w:rsidR="002865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079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1FFB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286567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C5E45" w:rsidRPr="00722B29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 в </w:t>
      </w:r>
      <w:r w:rsidR="00D51B7C"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r w:rsidR="0031020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D51B7C"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У СОШ№1</w:t>
      </w:r>
      <w:r w:rsidR="0031020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11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- 4</w:t>
      </w:r>
      <w:r w:rsidR="0030574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102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классов</w:t>
      </w:r>
      <w:r w:rsidR="00305741">
        <w:rPr>
          <w:rFonts w:ascii="Times New Roman" w:eastAsia="Times New Roman" w:hAnsi="Times New Roman" w:cs="Times New Roman"/>
          <w:b/>
          <w:bCs/>
          <w:sz w:val="28"/>
          <w:szCs w:val="28"/>
        </w:rPr>
        <w:t>-комплектов</w:t>
      </w:r>
    </w:p>
    <w:p w:rsidR="00305741" w:rsidRDefault="004C5E45" w:rsidP="00722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</w:t>
      </w:r>
      <w:r w:rsidR="00D51B7C" w:rsidRPr="00722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жительность урока: </w:t>
      </w:r>
    </w:p>
    <w:p w:rsidR="00305741" w:rsidRPr="00305741" w:rsidRDefault="00305741" w:rsidP="0030574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57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D51B7C" w:rsidRPr="003057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класс</w:t>
      </w:r>
      <w:r w:rsidRPr="003057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 в сентябре-декабре по</w:t>
      </w:r>
      <w:r w:rsidR="00D51B7C" w:rsidRPr="003057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</w:t>
      </w:r>
      <w:r w:rsidR="004C5E45" w:rsidRPr="003057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35 минут</w:t>
      </w:r>
      <w:r w:rsidRPr="003057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в январе-мае по 45 минут </w:t>
      </w:r>
    </w:p>
    <w:p w:rsidR="004C5E45" w:rsidRPr="00305741" w:rsidRDefault="00305741" w:rsidP="0030574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 2-11 класса – 45 минут</w:t>
      </w:r>
    </w:p>
    <w:p w:rsidR="00CC1F5D" w:rsidRPr="00722B29" w:rsidRDefault="00801A6A" w:rsidP="00722B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C1F5D" w:rsidRPr="00722B29">
        <w:rPr>
          <w:rFonts w:ascii="Times New Roman" w:hAnsi="Times New Roman" w:cs="Times New Roman"/>
          <w:b/>
          <w:sz w:val="28"/>
          <w:szCs w:val="28"/>
        </w:rPr>
        <w:t>Организация питания обучающихся 1-</w:t>
      </w:r>
      <w:r w:rsidR="000E107A" w:rsidRPr="00722B29">
        <w:rPr>
          <w:rFonts w:ascii="Times New Roman" w:hAnsi="Times New Roman" w:cs="Times New Roman"/>
          <w:b/>
          <w:sz w:val="28"/>
          <w:szCs w:val="28"/>
        </w:rPr>
        <w:t>4</w:t>
      </w:r>
      <w:r w:rsidR="00CC1F5D" w:rsidRPr="00722B2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0E107A" w:rsidRPr="00722B2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976"/>
        <w:gridCol w:w="2268"/>
      </w:tblGrid>
      <w:tr w:rsidR="00507190" w:rsidRPr="00722B29" w:rsidTr="00801A6A">
        <w:tc>
          <w:tcPr>
            <w:tcW w:w="2268" w:type="dxa"/>
          </w:tcPr>
          <w:p w:rsidR="00507190" w:rsidRPr="00722B29" w:rsidRDefault="00507190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976" w:type="dxa"/>
          </w:tcPr>
          <w:p w:rsidR="00507190" w:rsidRPr="00722B29" w:rsidRDefault="00507190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07190" w:rsidRPr="00722B29" w:rsidRDefault="00507190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07190" w:rsidRPr="00722B29" w:rsidTr="00801A6A">
        <w:tc>
          <w:tcPr>
            <w:tcW w:w="2268" w:type="dxa"/>
          </w:tcPr>
          <w:p w:rsidR="00507190" w:rsidRPr="00722B29" w:rsidRDefault="00507190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2 – 3 перемены</w:t>
            </w:r>
          </w:p>
          <w:p w:rsidR="00507190" w:rsidRPr="00722B29" w:rsidRDefault="00507190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 xml:space="preserve"> смена </w:t>
            </w:r>
          </w:p>
        </w:tc>
        <w:tc>
          <w:tcPr>
            <w:tcW w:w="2976" w:type="dxa"/>
          </w:tcPr>
          <w:p w:rsidR="00507190" w:rsidRPr="00722B29" w:rsidRDefault="00C74D00" w:rsidP="00C74D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1, 4 </w:t>
            </w:r>
            <w:r w:rsidR="00507190" w:rsidRPr="00722B2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507190" w:rsidRPr="00722B29" w:rsidRDefault="0062550D" w:rsidP="005B40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B40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7190" w:rsidRPr="00722B29" w:rsidTr="00801A6A">
        <w:tc>
          <w:tcPr>
            <w:tcW w:w="2268" w:type="dxa"/>
          </w:tcPr>
          <w:p w:rsidR="00507190" w:rsidRPr="00722B29" w:rsidRDefault="00507190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2-3 перемены</w:t>
            </w:r>
          </w:p>
          <w:p w:rsidR="00507190" w:rsidRPr="00722B29" w:rsidRDefault="00507190" w:rsidP="00722B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  <w:tc>
          <w:tcPr>
            <w:tcW w:w="2976" w:type="dxa"/>
          </w:tcPr>
          <w:p w:rsidR="00507190" w:rsidRPr="00722B29" w:rsidRDefault="00C74D00" w:rsidP="00722B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  <w:r w:rsidR="00507190" w:rsidRPr="00722B2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507190" w:rsidRPr="00722B29" w:rsidRDefault="005B409D" w:rsidP="005B40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</w:tbl>
    <w:p w:rsidR="00801A6A" w:rsidRPr="00722B29" w:rsidRDefault="00801A6A" w:rsidP="00DE2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F5D" w:rsidRPr="00722B29" w:rsidRDefault="00CC1F5D" w:rsidP="00722B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</w:p>
    <w:p w:rsidR="00CC1F5D" w:rsidRPr="00722B29" w:rsidRDefault="00CC1F5D" w:rsidP="0062550D">
      <w:pPr>
        <w:spacing w:line="240" w:lineRule="auto"/>
        <w:ind w:left="36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>Промежуточная аттестация в переводных классах (во 2-8</w:t>
      </w:r>
      <w:r w:rsidR="0062550D">
        <w:rPr>
          <w:rFonts w:ascii="Times New Roman" w:hAnsi="Times New Roman" w:cs="Times New Roman"/>
          <w:sz w:val="28"/>
          <w:szCs w:val="28"/>
        </w:rPr>
        <w:t>,10</w:t>
      </w:r>
      <w:r w:rsidRPr="00722B29">
        <w:rPr>
          <w:rFonts w:ascii="Times New Roman" w:hAnsi="Times New Roman" w:cs="Times New Roman"/>
          <w:sz w:val="28"/>
          <w:szCs w:val="28"/>
        </w:rPr>
        <w:t xml:space="preserve">) в форме итоговых контрольных </w:t>
      </w:r>
      <w:r w:rsidR="0062550D">
        <w:rPr>
          <w:rFonts w:ascii="Times New Roman" w:hAnsi="Times New Roman" w:cs="Times New Roman"/>
          <w:sz w:val="28"/>
          <w:szCs w:val="28"/>
        </w:rPr>
        <w:t xml:space="preserve">работ проводится с 15 по </w:t>
      </w:r>
      <w:r w:rsidR="00DE20C8">
        <w:rPr>
          <w:rFonts w:ascii="Times New Roman" w:hAnsi="Times New Roman" w:cs="Times New Roman"/>
          <w:sz w:val="28"/>
          <w:szCs w:val="28"/>
        </w:rPr>
        <w:t>25</w:t>
      </w:r>
      <w:r w:rsidRPr="00722B29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DE20C8">
        <w:rPr>
          <w:rFonts w:ascii="Times New Roman" w:hAnsi="Times New Roman" w:cs="Times New Roman"/>
          <w:sz w:val="28"/>
          <w:szCs w:val="28"/>
        </w:rPr>
        <w:t>5</w:t>
      </w:r>
      <w:r w:rsidRPr="00722B29">
        <w:rPr>
          <w:rFonts w:ascii="Times New Roman" w:hAnsi="Times New Roman" w:cs="Times New Roman"/>
          <w:sz w:val="28"/>
          <w:szCs w:val="28"/>
        </w:rPr>
        <w:t xml:space="preserve"> года без прекращения образовательного процесса. </w:t>
      </w:r>
    </w:p>
    <w:p w:rsidR="00CC1F5D" w:rsidRPr="00722B29" w:rsidRDefault="00CC1F5D" w:rsidP="00722B29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22B29">
        <w:rPr>
          <w:rFonts w:ascii="Times New Roman" w:hAnsi="Times New Roman" w:cs="Times New Roman"/>
          <w:b/>
          <w:spacing w:val="-3"/>
          <w:sz w:val="28"/>
          <w:szCs w:val="28"/>
        </w:rPr>
        <w:t xml:space="preserve">Итоговая аттестация </w:t>
      </w:r>
    </w:p>
    <w:p w:rsidR="00CC1F5D" w:rsidRPr="00722B29" w:rsidRDefault="00CC1F5D" w:rsidP="00722B29">
      <w:pPr>
        <w:tabs>
          <w:tab w:val="num" w:pos="0"/>
        </w:tabs>
        <w:spacing w:before="30" w:after="30" w:line="240" w:lineRule="auto"/>
        <w:ind w:firstLine="77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2B29">
        <w:rPr>
          <w:rFonts w:ascii="Times New Roman" w:hAnsi="Times New Roman" w:cs="Times New Roman"/>
          <w:spacing w:val="-3"/>
          <w:sz w:val="28"/>
          <w:szCs w:val="28"/>
        </w:rPr>
        <w:t>Порядок, формы, сроки  проведения государственной (итоговой) аттестации обучающихся</w:t>
      </w:r>
      <w:r w:rsidR="00507190" w:rsidRPr="00722B29">
        <w:rPr>
          <w:rFonts w:ascii="Times New Roman" w:hAnsi="Times New Roman" w:cs="Times New Roman"/>
          <w:spacing w:val="-3"/>
          <w:sz w:val="28"/>
          <w:szCs w:val="28"/>
        </w:rPr>
        <w:t xml:space="preserve"> в 9, 11 классах устанавливаю</w:t>
      </w:r>
      <w:r w:rsidRPr="00722B29">
        <w:rPr>
          <w:rFonts w:ascii="Times New Roman" w:hAnsi="Times New Roman" w:cs="Times New Roman"/>
          <w:spacing w:val="-3"/>
          <w:sz w:val="28"/>
          <w:szCs w:val="28"/>
        </w:rPr>
        <w:t>тся:</w:t>
      </w:r>
    </w:p>
    <w:p w:rsidR="00CC1F5D" w:rsidRPr="00722B29" w:rsidRDefault="00CC1F5D" w:rsidP="00722B29">
      <w:pPr>
        <w:tabs>
          <w:tab w:val="num" w:pos="0"/>
        </w:tabs>
        <w:spacing w:before="30" w:after="3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2B29">
        <w:rPr>
          <w:rFonts w:ascii="Times New Roman" w:hAnsi="Times New Roman" w:cs="Times New Roman"/>
          <w:spacing w:val="-3"/>
          <w:sz w:val="28"/>
          <w:szCs w:val="28"/>
        </w:rPr>
        <w:t>– Министерством образования и науки Российской Федерации;</w:t>
      </w:r>
    </w:p>
    <w:p w:rsidR="00CC1F5D" w:rsidRPr="00722B29" w:rsidRDefault="00CC1F5D" w:rsidP="00722B29">
      <w:pPr>
        <w:tabs>
          <w:tab w:val="num" w:pos="0"/>
        </w:tabs>
        <w:spacing w:before="30" w:after="3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22B29">
        <w:rPr>
          <w:rFonts w:ascii="Times New Roman" w:hAnsi="Times New Roman" w:cs="Times New Roman"/>
          <w:spacing w:val="-3"/>
          <w:sz w:val="28"/>
          <w:szCs w:val="28"/>
        </w:rPr>
        <w:t xml:space="preserve">– </w:t>
      </w:r>
      <w:r w:rsidR="00507190" w:rsidRPr="00722B29">
        <w:rPr>
          <w:rFonts w:ascii="Times New Roman" w:hAnsi="Times New Roman" w:cs="Times New Roman"/>
          <w:spacing w:val="-3"/>
          <w:sz w:val="28"/>
          <w:szCs w:val="28"/>
        </w:rPr>
        <w:t>Министерством образования и науки Республики Дагестан.</w:t>
      </w:r>
    </w:p>
    <w:p w:rsidR="00CC1F5D" w:rsidRPr="00722B29" w:rsidRDefault="00CC1F5D" w:rsidP="00722B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>Режим работы учреждения в период школьных каникул.</w:t>
      </w:r>
    </w:p>
    <w:p w:rsidR="00CC1F5D" w:rsidRPr="00722B29" w:rsidRDefault="00CC1F5D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 xml:space="preserve">             занятия детей в учебных группах и объединениях проводятся:</w:t>
      </w:r>
    </w:p>
    <w:p w:rsidR="00CC1F5D" w:rsidRDefault="00CC1F5D" w:rsidP="0062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ab/>
        <w:t>- по временному утвержденному  расписанию,   составленному на период каникул,  в форме экскурсий, походов, соревнований, работы сборных творческих групп,  учебно-тренировочных сборов, кружков  и др.</w:t>
      </w:r>
    </w:p>
    <w:p w:rsidR="003A7F81" w:rsidRDefault="003A7F81" w:rsidP="0062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81" w:rsidRDefault="003A7F81" w:rsidP="0062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81" w:rsidRPr="00722B29" w:rsidRDefault="003A7F81" w:rsidP="0062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F5D" w:rsidRPr="00722B29" w:rsidRDefault="00CC1F5D" w:rsidP="00722B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>Родительские собрания:</w:t>
      </w:r>
    </w:p>
    <w:p w:rsidR="00CC1F5D" w:rsidRPr="00722B29" w:rsidRDefault="00CC1F5D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 xml:space="preserve">             проводятся по усмотрению </w:t>
      </w:r>
      <w:r w:rsidR="003A4BAF">
        <w:rPr>
          <w:rFonts w:ascii="Times New Roman" w:hAnsi="Times New Roman" w:cs="Times New Roman"/>
          <w:sz w:val="28"/>
          <w:szCs w:val="28"/>
        </w:rPr>
        <w:t xml:space="preserve">классных руководителей </w:t>
      </w:r>
      <w:r w:rsidRPr="00722B29">
        <w:rPr>
          <w:rFonts w:ascii="Times New Roman" w:hAnsi="Times New Roman" w:cs="Times New Roman"/>
          <w:sz w:val="28"/>
          <w:szCs w:val="28"/>
        </w:rPr>
        <w:t xml:space="preserve"> не реже одного раза в четверть.</w:t>
      </w:r>
    </w:p>
    <w:p w:rsidR="00CC1F5D" w:rsidRPr="00722B29" w:rsidRDefault="00CC1F5D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 xml:space="preserve">             Общешкольные родительские собрания: </w:t>
      </w:r>
      <w:r w:rsidR="003A4BAF">
        <w:rPr>
          <w:rFonts w:ascii="Times New Roman" w:hAnsi="Times New Roman" w:cs="Times New Roman"/>
          <w:b/>
          <w:i/>
          <w:sz w:val="28"/>
          <w:szCs w:val="28"/>
        </w:rPr>
        <w:t>13.09.2014г.</w:t>
      </w:r>
      <w:r w:rsidR="0062550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A4BAF">
        <w:rPr>
          <w:rFonts w:ascii="Times New Roman" w:hAnsi="Times New Roman" w:cs="Times New Roman"/>
          <w:b/>
          <w:i/>
          <w:sz w:val="28"/>
          <w:szCs w:val="28"/>
        </w:rPr>
        <w:t>14.03.2015г.</w:t>
      </w:r>
    </w:p>
    <w:p w:rsidR="00CC1F5D" w:rsidRPr="00722B29" w:rsidRDefault="00CC1F5D" w:rsidP="00722B2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>Регламент административных совещаний:</w:t>
      </w:r>
    </w:p>
    <w:p w:rsidR="00383B8A" w:rsidRDefault="00383B8A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F5D" w:rsidRPr="00722B29" w:rsidRDefault="008B5763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совет- 8 раз</w:t>
      </w:r>
      <w:r w:rsidR="00383B8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FB74B2">
        <w:rPr>
          <w:rFonts w:ascii="Times New Roman" w:hAnsi="Times New Roman" w:cs="Times New Roman"/>
          <w:sz w:val="28"/>
          <w:szCs w:val="28"/>
        </w:rPr>
        <w:t>у</w:t>
      </w:r>
    </w:p>
    <w:p w:rsidR="00CC1F5D" w:rsidRPr="00722B29" w:rsidRDefault="00383B8A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Производственное совещание – 5  раз в год</w:t>
      </w:r>
      <w:r w:rsidR="00FB74B2">
        <w:rPr>
          <w:rFonts w:ascii="Times New Roman" w:hAnsi="Times New Roman" w:cs="Times New Roman"/>
          <w:sz w:val="28"/>
          <w:szCs w:val="28"/>
        </w:rPr>
        <w:t>у</w:t>
      </w:r>
    </w:p>
    <w:p w:rsidR="00CC1F5D" w:rsidRDefault="00CC1F5D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>Совещание при директоре – 1 раз в</w:t>
      </w:r>
      <w:r w:rsidR="00813073">
        <w:rPr>
          <w:rFonts w:ascii="Times New Roman" w:hAnsi="Times New Roman" w:cs="Times New Roman"/>
          <w:sz w:val="28"/>
          <w:szCs w:val="28"/>
        </w:rPr>
        <w:t xml:space="preserve"> месяц</w:t>
      </w:r>
    </w:p>
    <w:p w:rsidR="00AF7104" w:rsidRDefault="00AF7104" w:rsidP="00722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классных руководителей – 4 раза в год</w:t>
      </w:r>
      <w:r w:rsidR="00FB74B2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</w:p>
    <w:sectPr w:rsidR="00AF7104" w:rsidSect="00801A6A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D64"/>
    <w:multiLevelType w:val="hybridMultilevel"/>
    <w:tmpl w:val="53F43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96870"/>
    <w:multiLevelType w:val="hybridMultilevel"/>
    <w:tmpl w:val="9C74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F53AF"/>
    <w:multiLevelType w:val="hybridMultilevel"/>
    <w:tmpl w:val="5AD05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235811"/>
    <w:multiLevelType w:val="hybridMultilevel"/>
    <w:tmpl w:val="D3D4012A"/>
    <w:lvl w:ilvl="0" w:tplc="04D8284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81493"/>
    <w:multiLevelType w:val="hybridMultilevel"/>
    <w:tmpl w:val="E9BA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C5E45"/>
    <w:rsid w:val="00012161"/>
    <w:rsid w:val="0005081C"/>
    <w:rsid w:val="00070A4B"/>
    <w:rsid w:val="00077BB4"/>
    <w:rsid w:val="000A3CC4"/>
    <w:rsid w:val="000B31B2"/>
    <w:rsid w:val="000E0A30"/>
    <w:rsid w:val="000E107A"/>
    <w:rsid w:val="000E36AD"/>
    <w:rsid w:val="000F4DC8"/>
    <w:rsid w:val="00111233"/>
    <w:rsid w:val="001C31C7"/>
    <w:rsid w:val="001F2028"/>
    <w:rsid w:val="00203A8A"/>
    <w:rsid w:val="00265AAE"/>
    <w:rsid w:val="00286567"/>
    <w:rsid w:val="00305741"/>
    <w:rsid w:val="0031020F"/>
    <w:rsid w:val="00331A90"/>
    <w:rsid w:val="00383B8A"/>
    <w:rsid w:val="00383F47"/>
    <w:rsid w:val="003A4BAF"/>
    <w:rsid w:val="003A5B15"/>
    <w:rsid w:val="003A7F81"/>
    <w:rsid w:val="003B4189"/>
    <w:rsid w:val="003F5F54"/>
    <w:rsid w:val="004C5E45"/>
    <w:rsid w:val="004E4327"/>
    <w:rsid w:val="004E633A"/>
    <w:rsid w:val="00507190"/>
    <w:rsid w:val="00511FFB"/>
    <w:rsid w:val="00533A49"/>
    <w:rsid w:val="00563FB9"/>
    <w:rsid w:val="00572E0B"/>
    <w:rsid w:val="00595A28"/>
    <w:rsid w:val="00596E34"/>
    <w:rsid w:val="005B409D"/>
    <w:rsid w:val="0062550D"/>
    <w:rsid w:val="006A23E3"/>
    <w:rsid w:val="006D208F"/>
    <w:rsid w:val="00702275"/>
    <w:rsid w:val="00722B29"/>
    <w:rsid w:val="007912DA"/>
    <w:rsid w:val="007A4945"/>
    <w:rsid w:val="00800C9A"/>
    <w:rsid w:val="00801A6A"/>
    <w:rsid w:val="00813073"/>
    <w:rsid w:val="00890A00"/>
    <w:rsid w:val="008B5763"/>
    <w:rsid w:val="008C66C6"/>
    <w:rsid w:val="008E2671"/>
    <w:rsid w:val="008F49FA"/>
    <w:rsid w:val="009428DD"/>
    <w:rsid w:val="009D192D"/>
    <w:rsid w:val="009D5487"/>
    <w:rsid w:val="00A77125"/>
    <w:rsid w:val="00AF7104"/>
    <w:rsid w:val="00B8114F"/>
    <w:rsid w:val="00BF6A36"/>
    <w:rsid w:val="00C23B22"/>
    <w:rsid w:val="00C51740"/>
    <w:rsid w:val="00C5411A"/>
    <w:rsid w:val="00C60795"/>
    <w:rsid w:val="00C74D00"/>
    <w:rsid w:val="00CB6C1A"/>
    <w:rsid w:val="00CC1F5D"/>
    <w:rsid w:val="00CC2B44"/>
    <w:rsid w:val="00CF0A59"/>
    <w:rsid w:val="00D51B7C"/>
    <w:rsid w:val="00D83DDB"/>
    <w:rsid w:val="00DA1138"/>
    <w:rsid w:val="00DE20C8"/>
    <w:rsid w:val="00E0730D"/>
    <w:rsid w:val="00E331E9"/>
    <w:rsid w:val="00E44D58"/>
    <w:rsid w:val="00E82CDC"/>
    <w:rsid w:val="00E86D8D"/>
    <w:rsid w:val="00E91FE9"/>
    <w:rsid w:val="00EA0205"/>
    <w:rsid w:val="00F205A5"/>
    <w:rsid w:val="00F37DB7"/>
    <w:rsid w:val="00F70D2B"/>
    <w:rsid w:val="00F71D7F"/>
    <w:rsid w:val="00F9481E"/>
    <w:rsid w:val="00FA2927"/>
    <w:rsid w:val="00FB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5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E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C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5E45"/>
  </w:style>
  <w:style w:type="character" w:styleId="a4">
    <w:name w:val="Strong"/>
    <w:basedOn w:val="a0"/>
    <w:uiPriority w:val="22"/>
    <w:qFormat/>
    <w:rsid w:val="004C5E4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C5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C5E4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1F5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E633A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E82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68</cp:revision>
  <cp:lastPrinted>2014-10-13T11:15:00Z</cp:lastPrinted>
  <dcterms:created xsi:type="dcterms:W3CDTF">2013-02-27T06:29:00Z</dcterms:created>
  <dcterms:modified xsi:type="dcterms:W3CDTF">2016-02-18T08:32:00Z</dcterms:modified>
</cp:coreProperties>
</file>